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B" w:rsidRPr="00AB2811" w:rsidRDefault="00AB2811" w:rsidP="00AB2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1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B2811" w:rsidRPr="00AB2811" w:rsidRDefault="00AB2811" w:rsidP="00AB2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11">
        <w:rPr>
          <w:rFonts w:ascii="Times New Roman" w:hAnsi="Times New Roman" w:cs="Times New Roman"/>
          <w:b/>
          <w:sz w:val="28"/>
          <w:szCs w:val="28"/>
        </w:rPr>
        <w:t xml:space="preserve">классного часа «О мерах безопасности в </w:t>
      </w:r>
      <w:r>
        <w:rPr>
          <w:rFonts w:ascii="Times New Roman" w:hAnsi="Times New Roman" w:cs="Times New Roman"/>
          <w:b/>
          <w:sz w:val="28"/>
          <w:szCs w:val="28"/>
        </w:rPr>
        <w:t>зимние каникулы</w:t>
      </w:r>
      <w:r w:rsidRPr="00AB2811">
        <w:rPr>
          <w:rFonts w:ascii="Times New Roman" w:hAnsi="Times New Roman" w:cs="Times New Roman"/>
          <w:b/>
          <w:sz w:val="28"/>
          <w:szCs w:val="28"/>
        </w:rPr>
        <w:t>»</w:t>
      </w:r>
    </w:p>
    <w:p w:rsidR="00AB2811" w:rsidRDefault="00AB2811" w:rsidP="00AB2811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AB2811" w:rsidRPr="00AB2811" w:rsidRDefault="00AB2811" w:rsidP="00AB281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B2811">
        <w:rPr>
          <w:rFonts w:ascii="Times New Roman" w:hAnsi="Times New Roman" w:cs="Times New Roman"/>
          <w:sz w:val="28"/>
          <w:szCs w:val="28"/>
        </w:rPr>
        <w:t xml:space="preserve">Класс:                                                 </w:t>
      </w:r>
    </w:p>
    <w:p w:rsidR="00AB2811" w:rsidRPr="00AB2811" w:rsidRDefault="00AB2811" w:rsidP="00AB281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B2811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AB2811" w:rsidRPr="00AB2811" w:rsidRDefault="00AB2811" w:rsidP="00AB281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B2811"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AB2811" w:rsidRDefault="00AB2811" w:rsidP="00AB2811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B2811">
        <w:rPr>
          <w:rFonts w:ascii="Times New Roman" w:hAnsi="Times New Roman" w:cs="Times New Roman"/>
          <w:sz w:val="28"/>
          <w:szCs w:val="28"/>
        </w:rPr>
        <w:t>Вопросы:</w:t>
      </w:r>
    </w:p>
    <w:p w:rsidR="0059508F" w:rsidRDefault="0059508F" w:rsidP="000C16DD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детей при нахождении на объектах транспорта, водных объектах, в общественных местах</w:t>
      </w:r>
    </w:p>
    <w:p w:rsidR="0059508F" w:rsidRPr="000C16DD" w:rsidRDefault="0059508F" w:rsidP="0059508F">
      <w:pPr>
        <w:pStyle w:val="a4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16DD">
        <w:rPr>
          <w:rFonts w:ascii="Times New Roman" w:hAnsi="Times New Roman" w:cs="Times New Roman"/>
          <w:sz w:val="28"/>
          <w:szCs w:val="28"/>
        </w:rPr>
        <w:t>Соблюдение требований пожарной безопасности</w:t>
      </w:r>
      <w:r w:rsidR="000C16DD">
        <w:rPr>
          <w:rFonts w:ascii="Times New Roman" w:hAnsi="Times New Roman" w:cs="Times New Roman"/>
          <w:sz w:val="28"/>
          <w:szCs w:val="28"/>
        </w:rPr>
        <w:t xml:space="preserve"> в быту и при использовании пиротехнической продукции</w:t>
      </w:r>
    </w:p>
    <w:p w:rsidR="0059508F" w:rsidRDefault="000C16DD" w:rsidP="0059508F">
      <w:pPr>
        <w:pStyle w:val="a4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0C16DD">
        <w:rPr>
          <w:rFonts w:ascii="Times New Roman" w:hAnsi="Times New Roman" w:cs="Times New Roman"/>
          <w:sz w:val="28"/>
          <w:szCs w:val="28"/>
        </w:rPr>
        <w:t>Правила безопасного поведения в быту</w:t>
      </w:r>
    </w:p>
    <w:p w:rsidR="000C16DD" w:rsidRPr="0059508F" w:rsidRDefault="000C16DD" w:rsidP="0059508F">
      <w:pPr>
        <w:pStyle w:val="a4"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инструктаж по охране труда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2126"/>
        <w:gridCol w:w="1808"/>
      </w:tblGrid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26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26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AB2811" w:rsidRPr="003526FC" w:rsidRDefault="00AB2811" w:rsidP="000C16D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C"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r w:rsidR="000C16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26FC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811" w:rsidRPr="003526FC" w:rsidTr="00AE1FF5">
        <w:tc>
          <w:tcPr>
            <w:tcW w:w="675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B2811" w:rsidRPr="003526FC" w:rsidRDefault="00AB2811" w:rsidP="00AE1FF5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811" w:rsidRPr="003526FC" w:rsidRDefault="00AB2811" w:rsidP="00AB2811">
      <w:pPr>
        <w:rPr>
          <w:rFonts w:ascii="Times New Roman" w:hAnsi="Times New Roman" w:cs="Times New Roman"/>
          <w:sz w:val="28"/>
          <w:szCs w:val="28"/>
        </w:rPr>
      </w:pPr>
      <w:r w:rsidRPr="003526FC">
        <w:rPr>
          <w:rFonts w:ascii="Times New Roman" w:hAnsi="Times New Roman" w:cs="Times New Roman"/>
          <w:sz w:val="28"/>
          <w:szCs w:val="28"/>
        </w:rPr>
        <w:br/>
      </w:r>
      <w:r w:rsidRPr="003526FC">
        <w:rPr>
          <w:rFonts w:ascii="Times New Roman" w:hAnsi="Times New Roman" w:cs="Times New Roman"/>
          <w:sz w:val="28"/>
          <w:szCs w:val="28"/>
        </w:rPr>
        <w:br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 w:rsidRPr="003526FC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AB2811" w:rsidRDefault="00AB2811" w:rsidP="00AB2811"/>
    <w:sectPr w:rsidR="00AB2811" w:rsidSect="00EC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760"/>
    <w:multiLevelType w:val="hybridMultilevel"/>
    <w:tmpl w:val="63F88C72"/>
    <w:lvl w:ilvl="0" w:tplc="59AC89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182A"/>
    <w:multiLevelType w:val="hybridMultilevel"/>
    <w:tmpl w:val="4C1C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E4230"/>
    <w:rsid w:val="000C16DD"/>
    <w:rsid w:val="00401FA8"/>
    <w:rsid w:val="0059508F"/>
    <w:rsid w:val="0071493A"/>
    <w:rsid w:val="007E4230"/>
    <w:rsid w:val="00AB2811"/>
    <w:rsid w:val="00E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пк</cp:lastModifiedBy>
  <cp:revision>2</cp:revision>
  <dcterms:created xsi:type="dcterms:W3CDTF">2017-12-21T18:49:00Z</dcterms:created>
  <dcterms:modified xsi:type="dcterms:W3CDTF">2017-12-21T18:49:00Z</dcterms:modified>
</cp:coreProperties>
</file>